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2042" w:rsidRDefault="009E2042" w:rsidP="009E2042">
      <w:r>
        <w:t xml:space="preserve">7. </w:t>
      </w:r>
      <w:proofErr w:type="spellStart"/>
      <w:r>
        <w:t>After</w:t>
      </w:r>
      <w:proofErr w:type="spellEnd"/>
      <w:r>
        <w:t xml:space="preserve"> the import. I have a </w:t>
      </w:r>
      <w:proofErr w:type="spellStart"/>
      <w:r>
        <w:t>lot</w:t>
      </w:r>
      <w:proofErr w:type="spellEnd"/>
      <w:r>
        <w:t xml:space="preserve"> of new products in </w:t>
      </w:r>
      <w:proofErr w:type="spellStart"/>
      <w:r>
        <w:t>my</w:t>
      </w:r>
      <w:proofErr w:type="spellEnd"/>
      <w:r>
        <w:t xml:space="preserve"> products </w:t>
      </w:r>
      <w:proofErr w:type="spellStart"/>
      <w:r>
        <w:t>table</w:t>
      </w:r>
      <w:proofErr w:type="spellEnd"/>
      <w:r>
        <w:t>.</w:t>
      </w:r>
    </w:p>
    <w:p w:rsidR="009E2042" w:rsidRDefault="009E2042" w:rsidP="009E2042"/>
    <w:p w:rsidR="009E2042" w:rsidRDefault="009E2042" w:rsidP="009E2042">
      <w:r>
        <w:rPr>
          <w:noProof/>
          <w:lang w:eastAsia="da-DK"/>
        </w:rPr>
        <w:drawing>
          <wp:inline distT="0" distB="0" distL="0" distR="0" wp14:anchorId="2F886F0C" wp14:editId="2018FC93">
            <wp:extent cx="6332220" cy="2531110"/>
            <wp:effectExtent l="0" t="0" r="0" b="2540"/>
            <wp:docPr id="12" name="Billed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332220" cy="2531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53B0" w:rsidRDefault="003A53B0" w:rsidP="00A50FB6">
      <w:bookmarkStart w:id="0" w:name="_GoBack"/>
      <w:bookmarkEnd w:id="0"/>
    </w:p>
    <w:sectPr w:rsidR="003A53B0" w:rsidSect="00C67655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7655"/>
    <w:rsid w:val="000035F0"/>
    <w:rsid w:val="001E56E0"/>
    <w:rsid w:val="003A53B0"/>
    <w:rsid w:val="004A6F28"/>
    <w:rsid w:val="009E2042"/>
    <w:rsid w:val="00A50FB6"/>
    <w:rsid w:val="00C67655"/>
    <w:rsid w:val="00CA7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2042"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C676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C6765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2042"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C676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C676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</Words>
  <Characters>66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Jørgen Maigaard</dc:creator>
  <cp:lastModifiedBy>Jørgen Maigaard</cp:lastModifiedBy>
  <cp:revision>2</cp:revision>
  <dcterms:created xsi:type="dcterms:W3CDTF">2015-12-08T09:00:00Z</dcterms:created>
  <dcterms:modified xsi:type="dcterms:W3CDTF">2015-12-08T09:00:00Z</dcterms:modified>
</cp:coreProperties>
</file>